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</w:t>
      </w:r>
      <w:r w:rsidR="003E5AAB">
        <w:t xml:space="preserve">         </w:t>
      </w:r>
      <w:r>
        <w:t xml:space="preserve"> </w:t>
      </w:r>
      <w:r w:rsidRPr="000E762A">
        <w:rPr>
          <w:b/>
          <w:sz w:val="36"/>
          <w:szCs w:val="36"/>
        </w:rPr>
        <w:t>POPRAVNI,PREDMETNI IN DOPOLNILNI IZPITI</w:t>
      </w:r>
    </w:p>
    <w:p w:rsidR="003E5AAB" w:rsidRDefault="003E5AAB" w:rsidP="000E762A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za zaključne letnike smeri Gastronom hotelir in kandidate  </w:t>
      </w:r>
    </w:p>
    <w:p w:rsidR="003E5AAB" w:rsidRDefault="003E5AAB" w:rsidP="000E762A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izobraževanja odraslih</w:t>
      </w:r>
    </w:p>
    <w:p w:rsidR="000E762A" w:rsidRPr="003E5AAB" w:rsidRDefault="003E5AAB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sz w:val="36"/>
          <w:szCs w:val="36"/>
        </w:rPr>
        <w:tab/>
        <w:t xml:space="preserve">         </w:t>
      </w:r>
      <w:r>
        <w:rPr>
          <w:b/>
          <w:sz w:val="36"/>
          <w:szCs w:val="36"/>
        </w:rPr>
        <w:t>j</w:t>
      </w:r>
      <w:r w:rsidRPr="003E5AAB">
        <w:rPr>
          <w:b/>
          <w:sz w:val="36"/>
          <w:szCs w:val="36"/>
        </w:rPr>
        <w:t xml:space="preserve">unij </w:t>
      </w:r>
      <w:r w:rsidR="00652440" w:rsidRPr="003E5AAB">
        <w:rPr>
          <w:b/>
          <w:sz w:val="36"/>
          <w:szCs w:val="36"/>
        </w:rPr>
        <w:t>2020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6"/>
        <w:gridCol w:w="3493"/>
      </w:tblGrid>
      <w:tr w:rsidR="000E762A" w:rsidTr="00AB37BC">
        <w:trPr>
          <w:trHeight w:val="442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3E5AAB">
              <w:rPr>
                <w:b/>
                <w:sz w:val="28"/>
                <w:szCs w:val="28"/>
              </w:rPr>
              <w:t>PONEDELJEK, 1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3E5AAB">
              <w:rPr>
                <w:b/>
                <w:sz w:val="28"/>
                <w:szCs w:val="28"/>
              </w:rPr>
              <w:t>6</w:t>
            </w:r>
            <w:r w:rsidRPr="000E762A">
              <w:rPr>
                <w:b/>
                <w:sz w:val="28"/>
                <w:szCs w:val="28"/>
              </w:rPr>
              <w:t>.</w:t>
            </w:r>
            <w:r w:rsidR="00652440">
              <w:rPr>
                <w:b/>
                <w:sz w:val="28"/>
                <w:szCs w:val="28"/>
              </w:rPr>
              <w:t xml:space="preserve"> 2020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AB37BC">
        <w:trPr>
          <w:trHeight w:val="556"/>
        </w:trPr>
        <w:tc>
          <w:tcPr>
            <w:tcW w:w="2244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47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269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499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A609AE">
        <w:trPr>
          <w:trHeight w:val="564"/>
        </w:trPr>
        <w:tc>
          <w:tcPr>
            <w:tcW w:w="2244" w:type="dxa"/>
          </w:tcPr>
          <w:p w:rsidR="00DD7163" w:rsidRPr="00B579FC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83125C">
              <w:rPr>
                <w:sz w:val="24"/>
                <w:szCs w:val="24"/>
              </w:rPr>
              <w:t>,ANG</w:t>
            </w:r>
          </w:p>
        </w:tc>
        <w:tc>
          <w:tcPr>
            <w:tcW w:w="1447" w:type="dxa"/>
          </w:tcPr>
          <w:p w:rsidR="000E762A" w:rsidRPr="00B579FC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69" w:type="dxa"/>
          </w:tcPr>
          <w:p w:rsidR="000E762A" w:rsidRPr="00B579FC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9" w:type="dxa"/>
            <w:gridSpan w:val="2"/>
          </w:tcPr>
          <w:p w:rsidR="000E762A" w:rsidRDefault="0083125C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Žlof, rez.: Božič Horvat</w:t>
            </w:r>
          </w:p>
          <w:p w:rsidR="00A609AE" w:rsidRPr="00B579FC" w:rsidRDefault="00A609AE" w:rsidP="00427AD3">
            <w:pPr>
              <w:rPr>
                <w:sz w:val="24"/>
                <w:szCs w:val="24"/>
              </w:rPr>
            </w:pPr>
          </w:p>
        </w:tc>
      </w:tr>
      <w:tr w:rsidR="000E762A" w:rsidTr="00AB37BC">
        <w:trPr>
          <w:trHeight w:val="527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0E762A">
              <w:rPr>
                <w:b/>
                <w:sz w:val="28"/>
                <w:szCs w:val="28"/>
              </w:rPr>
              <w:t>PON</w:t>
            </w:r>
            <w:r w:rsidR="003E5AAB">
              <w:rPr>
                <w:b/>
                <w:sz w:val="28"/>
                <w:szCs w:val="28"/>
              </w:rPr>
              <w:t>EDELJEK, 1</w:t>
            </w:r>
            <w:r w:rsidR="00652440">
              <w:rPr>
                <w:b/>
                <w:sz w:val="28"/>
                <w:szCs w:val="28"/>
              </w:rPr>
              <w:t>.</w:t>
            </w:r>
            <w:r w:rsidR="003E5AAB">
              <w:rPr>
                <w:b/>
                <w:sz w:val="28"/>
                <w:szCs w:val="28"/>
              </w:rPr>
              <w:t>6</w:t>
            </w:r>
            <w:r w:rsidR="00156587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652440">
              <w:rPr>
                <w:b/>
                <w:sz w:val="28"/>
                <w:szCs w:val="28"/>
              </w:rPr>
              <w:t>2020</w:t>
            </w:r>
            <w:r>
              <w:rPr>
                <w:b/>
                <w:sz w:val="28"/>
                <w:szCs w:val="28"/>
              </w:rPr>
              <w:t xml:space="preserve">,ustni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</w:tc>
      </w:tr>
      <w:tr w:rsidR="00A243D7" w:rsidTr="00BE0BED">
        <w:trPr>
          <w:trHeight w:val="885"/>
        </w:trPr>
        <w:tc>
          <w:tcPr>
            <w:tcW w:w="2244" w:type="dxa"/>
          </w:tcPr>
          <w:p w:rsidR="00DD7163" w:rsidRPr="000E621B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  <w:r w:rsidR="0083125C">
              <w:rPr>
                <w:sz w:val="24"/>
                <w:szCs w:val="24"/>
              </w:rPr>
              <w:t>,ANG</w:t>
            </w:r>
          </w:p>
        </w:tc>
        <w:tc>
          <w:tcPr>
            <w:tcW w:w="1447" w:type="dxa"/>
          </w:tcPr>
          <w:p w:rsidR="00A243D7" w:rsidRPr="000E621B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75" w:type="dxa"/>
            <w:gridSpan w:val="2"/>
          </w:tcPr>
          <w:p w:rsidR="00A243D7" w:rsidRPr="000E621B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493" w:type="dxa"/>
          </w:tcPr>
          <w:p w:rsidR="00BE0BED" w:rsidRPr="000E621B" w:rsidRDefault="00427AD3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</w:t>
            </w:r>
            <w:r w:rsidR="0083125C">
              <w:rPr>
                <w:sz w:val="24"/>
                <w:szCs w:val="24"/>
              </w:rPr>
              <w:t xml:space="preserve">of, Mikuž, Božič Horvat, rez.: Likavec </w:t>
            </w:r>
          </w:p>
        </w:tc>
      </w:tr>
      <w:tr w:rsidR="006240CC" w:rsidTr="00BE0BED">
        <w:trPr>
          <w:trHeight w:val="573"/>
        </w:trPr>
        <w:tc>
          <w:tcPr>
            <w:tcW w:w="8459" w:type="dxa"/>
            <w:gridSpan w:val="5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3E5AAB">
              <w:rPr>
                <w:b/>
                <w:sz w:val="28"/>
                <w:szCs w:val="28"/>
              </w:rPr>
              <w:t xml:space="preserve"> TOREK, 2</w:t>
            </w:r>
            <w:r w:rsidR="00652440">
              <w:rPr>
                <w:b/>
                <w:sz w:val="28"/>
                <w:szCs w:val="28"/>
              </w:rPr>
              <w:t xml:space="preserve">. </w:t>
            </w:r>
            <w:r w:rsidR="003E5AAB">
              <w:rPr>
                <w:b/>
                <w:sz w:val="28"/>
                <w:szCs w:val="28"/>
              </w:rPr>
              <w:t>6</w:t>
            </w:r>
            <w:r w:rsidR="00652440">
              <w:rPr>
                <w:b/>
                <w:sz w:val="28"/>
                <w:szCs w:val="28"/>
              </w:rPr>
              <w:t>. 2020</w:t>
            </w:r>
            <w:r>
              <w:rPr>
                <w:b/>
                <w:sz w:val="28"/>
                <w:szCs w:val="28"/>
              </w:rPr>
              <w:t xml:space="preserve">, 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D81A0D">
        <w:trPr>
          <w:trHeight w:val="390"/>
        </w:trPr>
        <w:tc>
          <w:tcPr>
            <w:tcW w:w="2244" w:type="dxa"/>
          </w:tcPr>
          <w:p w:rsidR="006240CC" w:rsidRDefault="000015E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</w:t>
            </w:r>
            <w:r w:rsidR="00A609AE">
              <w:rPr>
                <w:sz w:val="24"/>
                <w:szCs w:val="24"/>
              </w:rPr>
              <w:t>,</w:t>
            </w:r>
            <w:r w:rsidR="00427AD3">
              <w:rPr>
                <w:sz w:val="24"/>
                <w:szCs w:val="24"/>
              </w:rPr>
              <w:t>M16</w:t>
            </w:r>
          </w:p>
        </w:tc>
        <w:tc>
          <w:tcPr>
            <w:tcW w:w="1447" w:type="dxa"/>
          </w:tcPr>
          <w:p w:rsidR="006240CC" w:rsidRDefault="00427AD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strežbe</w:t>
            </w:r>
          </w:p>
        </w:tc>
        <w:tc>
          <w:tcPr>
            <w:tcW w:w="1269" w:type="dxa"/>
          </w:tcPr>
          <w:p w:rsidR="006240CC" w:rsidRDefault="00427AD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9" w:type="dxa"/>
            <w:gridSpan w:val="2"/>
          </w:tcPr>
          <w:p w:rsidR="006240CC" w:rsidRDefault="002C7E8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Korošec, </w:t>
            </w:r>
            <w:proofErr w:type="spellStart"/>
            <w:r>
              <w:rPr>
                <w:sz w:val="24"/>
                <w:szCs w:val="24"/>
              </w:rPr>
              <w:t>Arnuga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 w:rsidR="00427AD3">
              <w:rPr>
                <w:sz w:val="24"/>
                <w:szCs w:val="24"/>
              </w:rPr>
              <w:t xml:space="preserve">, </w:t>
            </w:r>
            <w:r w:rsidR="00A609AE">
              <w:rPr>
                <w:sz w:val="24"/>
                <w:szCs w:val="24"/>
              </w:rPr>
              <w:t xml:space="preserve">Železnik, </w:t>
            </w:r>
            <w:r w:rsidR="00943D1F">
              <w:rPr>
                <w:sz w:val="24"/>
                <w:szCs w:val="24"/>
              </w:rPr>
              <w:t xml:space="preserve">Žitnik </w:t>
            </w:r>
          </w:p>
        </w:tc>
      </w:tr>
      <w:tr w:rsidR="00D81A0D" w:rsidTr="004F4158">
        <w:trPr>
          <w:trHeight w:val="446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="003E5AAB">
              <w:rPr>
                <w:b/>
                <w:sz w:val="28"/>
                <w:szCs w:val="28"/>
              </w:rPr>
              <w:t xml:space="preserve">  SREDA, 3</w:t>
            </w:r>
            <w:r w:rsidR="00652440">
              <w:rPr>
                <w:b/>
                <w:sz w:val="28"/>
                <w:szCs w:val="28"/>
              </w:rPr>
              <w:t xml:space="preserve">. </w:t>
            </w:r>
            <w:r w:rsidR="003E5AAB">
              <w:rPr>
                <w:b/>
                <w:sz w:val="28"/>
                <w:szCs w:val="28"/>
              </w:rPr>
              <w:t>6</w:t>
            </w:r>
            <w:r w:rsidR="00652440">
              <w:rPr>
                <w:b/>
                <w:sz w:val="28"/>
                <w:szCs w:val="28"/>
              </w:rPr>
              <w:t>. 2020</w:t>
            </w:r>
            <w:r w:rsidR="00A243D7">
              <w:rPr>
                <w:b/>
                <w:sz w:val="28"/>
                <w:szCs w:val="28"/>
              </w:rPr>
              <w:t>, ustni izpiti, zagovori</w:t>
            </w:r>
            <w:r w:rsidR="00A87E16">
              <w:rPr>
                <w:b/>
                <w:sz w:val="28"/>
                <w:szCs w:val="28"/>
              </w:rPr>
              <w:t xml:space="preserve"> in praktični del</w:t>
            </w:r>
          </w:p>
        </w:tc>
      </w:tr>
      <w:tr w:rsidR="00D81A0D" w:rsidTr="00A87E16">
        <w:trPr>
          <w:trHeight w:val="855"/>
        </w:trPr>
        <w:tc>
          <w:tcPr>
            <w:tcW w:w="2244" w:type="dxa"/>
          </w:tcPr>
          <w:p w:rsidR="00EE639B" w:rsidRPr="000E621B" w:rsidRDefault="000015E0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M12,</w:t>
            </w:r>
            <w:r w:rsidR="00A609AE">
              <w:rPr>
                <w:sz w:val="24"/>
                <w:szCs w:val="24"/>
              </w:rPr>
              <w:t xml:space="preserve">M15, </w:t>
            </w:r>
            <w:r w:rsidR="002C7E8C">
              <w:rPr>
                <w:sz w:val="24"/>
                <w:szCs w:val="24"/>
              </w:rPr>
              <w:t>M18</w:t>
            </w:r>
          </w:p>
        </w:tc>
        <w:tc>
          <w:tcPr>
            <w:tcW w:w="1447" w:type="dxa"/>
          </w:tcPr>
          <w:p w:rsidR="00D81A0D" w:rsidRPr="00BD153C" w:rsidRDefault="002C7E8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69" w:type="dxa"/>
          </w:tcPr>
          <w:p w:rsidR="00BD153C" w:rsidRPr="00BE0BED" w:rsidRDefault="002C7E8C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499" w:type="dxa"/>
            <w:gridSpan w:val="2"/>
          </w:tcPr>
          <w:p w:rsidR="00BE0BED" w:rsidRDefault="002C7E8C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r w:rsidR="00A609AE">
              <w:rPr>
                <w:sz w:val="24"/>
                <w:szCs w:val="24"/>
              </w:rPr>
              <w:t>,Železnik</w:t>
            </w:r>
            <w:proofErr w:type="spellEnd"/>
            <w:r w:rsidR="0093501F">
              <w:rPr>
                <w:sz w:val="24"/>
                <w:szCs w:val="24"/>
              </w:rPr>
              <w:t>, Žitnik</w:t>
            </w:r>
            <w:bookmarkStart w:id="0" w:name="_GoBack"/>
            <w:bookmarkEnd w:id="0"/>
            <w:r w:rsidR="000015E0">
              <w:rPr>
                <w:sz w:val="24"/>
                <w:szCs w:val="24"/>
              </w:rPr>
              <w:t xml:space="preserve">, </w:t>
            </w:r>
            <w:proofErr w:type="spellStart"/>
            <w:r w:rsidR="000015E0">
              <w:rPr>
                <w:sz w:val="24"/>
                <w:szCs w:val="24"/>
              </w:rPr>
              <w:t>rez.:Pogorevc</w:t>
            </w:r>
            <w:proofErr w:type="spellEnd"/>
          </w:p>
        </w:tc>
      </w:tr>
    </w:tbl>
    <w:p w:rsidR="00362408" w:rsidRDefault="00362408" w:rsidP="00AA41CD">
      <w:pPr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AA41CD" w:rsidP="00AA41C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2DBB" w:rsidRPr="00CF2DBB">
        <w:rPr>
          <w:sz w:val="28"/>
          <w:szCs w:val="28"/>
        </w:rPr>
        <w:t>Alenka BRUMEC, prof.</w:t>
      </w:r>
      <w:r w:rsidR="00CF2DBB"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015E0"/>
    <w:rsid w:val="00010758"/>
    <w:rsid w:val="000807F3"/>
    <w:rsid w:val="00084C70"/>
    <w:rsid w:val="000A4C71"/>
    <w:rsid w:val="000C3F08"/>
    <w:rsid w:val="000E621B"/>
    <w:rsid w:val="000E762A"/>
    <w:rsid w:val="00156587"/>
    <w:rsid w:val="002C7E8C"/>
    <w:rsid w:val="002E2D04"/>
    <w:rsid w:val="002E5583"/>
    <w:rsid w:val="00335F59"/>
    <w:rsid w:val="00362408"/>
    <w:rsid w:val="00371FE0"/>
    <w:rsid w:val="003C18C2"/>
    <w:rsid w:val="003C3E60"/>
    <w:rsid w:val="003D49CC"/>
    <w:rsid w:val="003E5AAB"/>
    <w:rsid w:val="003F1B7B"/>
    <w:rsid w:val="00411574"/>
    <w:rsid w:val="00427AD3"/>
    <w:rsid w:val="00486081"/>
    <w:rsid w:val="0049726F"/>
    <w:rsid w:val="00500E02"/>
    <w:rsid w:val="005A6E56"/>
    <w:rsid w:val="006240CC"/>
    <w:rsid w:val="00652440"/>
    <w:rsid w:val="00653AEB"/>
    <w:rsid w:val="00657DFA"/>
    <w:rsid w:val="006737AE"/>
    <w:rsid w:val="00694586"/>
    <w:rsid w:val="006F56D7"/>
    <w:rsid w:val="00741964"/>
    <w:rsid w:val="00752FD4"/>
    <w:rsid w:val="0083125C"/>
    <w:rsid w:val="00866595"/>
    <w:rsid w:val="008F0FC9"/>
    <w:rsid w:val="00931210"/>
    <w:rsid w:val="0093501F"/>
    <w:rsid w:val="00943D1F"/>
    <w:rsid w:val="00A243D7"/>
    <w:rsid w:val="00A609AE"/>
    <w:rsid w:val="00A87E16"/>
    <w:rsid w:val="00A932A1"/>
    <w:rsid w:val="00AA41CD"/>
    <w:rsid w:val="00AB37BC"/>
    <w:rsid w:val="00AD00A1"/>
    <w:rsid w:val="00AF4BC2"/>
    <w:rsid w:val="00B00E24"/>
    <w:rsid w:val="00B14F0B"/>
    <w:rsid w:val="00B356D3"/>
    <w:rsid w:val="00B374EB"/>
    <w:rsid w:val="00B579FC"/>
    <w:rsid w:val="00BD153C"/>
    <w:rsid w:val="00BE0BED"/>
    <w:rsid w:val="00BE753D"/>
    <w:rsid w:val="00BF396B"/>
    <w:rsid w:val="00C22D0E"/>
    <w:rsid w:val="00C22E8B"/>
    <w:rsid w:val="00C43884"/>
    <w:rsid w:val="00C71BE4"/>
    <w:rsid w:val="00CD0700"/>
    <w:rsid w:val="00CD7F77"/>
    <w:rsid w:val="00CF2DBB"/>
    <w:rsid w:val="00D643EE"/>
    <w:rsid w:val="00D81A0D"/>
    <w:rsid w:val="00DD7163"/>
    <w:rsid w:val="00E62676"/>
    <w:rsid w:val="00E6461D"/>
    <w:rsid w:val="00E7354D"/>
    <w:rsid w:val="00EA2F8B"/>
    <w:rsid w:val="00EC7F3D"/>
    <w:rsid w:val="00EE639B"/>
    <w:rsid w:val="00F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84E1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10</cp:revision>
  <dcterms:created xsi:type="dcterms:W3CDTF">2020-05-20T17:01:00Z</dcterms:created>
  <dcterms:modified xsi:type="dcterms:W3CDTF">2020-05-25T12:09:00Z</dcterms:modified>
</cp:coreProperties>
</file>