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A74A2" w14:textId="77777777" w:rsidR="00587256" w:rsidRDefault="00587256" w:rsidP="00587256">
      <w:pPr>
        <w:tabs>
          <w:tab w:val="left" w:pos="2805"/>
        </w:tabs>
        <w:rPr>
          <w:b/>
          <w:sz w:val="36"/>
          <w:szCs w:val="36"/>
        </w:rPr>
      </w:pPr>
      <w:r>
        <w:t xml:space="preserve">                    </w:t>
      </w:r>
      <w:r>
        <w:rPr>
          <w:b/>
          <w:sz w:val="36"/>
          <w:szCs w:val="36"/>
        </w:rPr>
        <w:t>POPRAVNI,PREDMETNI IN DOPOLNILNI IZPITI</w:t>
      </w:r>
    </w:p>
    <w:p w14:paraId="29796DAE" w14:textId="77777777" w:rsidR="00587256" w:rsidRDefault="00587256" w:rsidP="00587256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za zaključne letnike smeri Gastronom hotelir in kandidate  </w:t>
      </w:r>
    </w:p>
    <w:p w14:paraId="32716562" w14:textId="77777777" w:rsidR="00587256" w:rsidRDefault="00587256" w:rsidP="00587256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izobraževanja odraslih</w:t>
      </w:r>
    </w:p>
    <w:p w14:paraId="434B2AC8" w14:textId="77777777" w:rsidR="00587256" w:rsidRDefault="00587256" w:rsidP="00587256">
      <w:pPr>
        <w:tabs>
          <w:tab w:val="left" w:pos="2805"/>
        </w:tabs>
        <w:rPr>
          <w:b/>
          <w:sz w:val="36"/>
          <w:szCs w:val="36"/>
        </w:rPr>
      </w:pPr>
      <w:r>
        <w:rPr>
          <w:sz w:val="36"/>
          <w:szCs w:val="36"/>
        </w:rPr>
        <w:tab/>
        <w:t xml:space="preserve">         </w:t>
      </w:r>
      <w:r>
        <w:rPr>
          <w:b/>
          <w:sz w:val="36"/>
          <w:szCs w:val="36"/>
        </w:rPr>
        <w:t>maj 2021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509"/>
        <w:gridCol w:w="1250"/>
        <w:gridCol w:w="6"/>
        <w:gridCol w:w="3474"/>
      </w:tblGrid>
      <w:tr w:rsidR="00587256" w14:paraId="7DDD6972" w14:textId="77777777" w:rsidTr="00587256">
        <w:trPr>
          <w:trHeight w:val="442"/>
        </w:trPr>
        <w:tc>
          <w:tcPr>
            <w:tcW w:w="8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0DC1" w14:textId="77777777" w:rsidR="00587256" w:rsidRDefault="005872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SREDA, 26. 5. 2021, pisni izpiti</w:t>
            </w:r>
          </w:p>
        </w:tc>
      </w:tr>
      <w:tr w:rsidR="00587256" w14:paraId="2324FAF4" w14:textId="77777777" w:rsidTr="004B249F">
        <w:trPr>
          <w:trHeight w:val="556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2D6E" w14:textId="77777777" w:rsidR="00587256" w:rsidRDefault="00587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A7E9" w14:textId="77777777" w:rsidR="00587256" w:rsidRDefault="00587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prostor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4C0B" w14:textId="77777777" w:rsidR="00587256" w:rsidRDefault="00587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16E4" w14:textId="77777777" w:rsidR="00587256" w:rsidRDefault="00587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</w:tr>
      <w:tr w:rsidR="00587256" w14:paraId="4E18EB09" w14:textId="77777777" w:rsidTr="004B249F">
        <w:trPr>
          <w:trHeight w:val="564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191D" w14:textId="5DF80AFA" w:rsidR="00587256" w:rsidRDefault="00024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4966" w14:textId="42F92DD3" w:rsidR="00587256" w:rsidRDefault="00935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9C0E" w14:textId="266B90A5" w:rsidR="00587256" w:rsidRDefault="00024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A24C" w14:textId="56BC9DA9" w:rsidR="00587256" w:rsidRDefault="000D6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Klavž, rez.: </w:t>
            </w:r>
            <w:proofErr w:type="spellStart"/>
            <w:r>
              <w:rPr>
                <w:sz w:val="24"/>
                <w:szCs w:val="24"/>
              </w:rPr>
              <w:t>Flajžer</w:t>
            </w:r>
            <w:proofErr w:type="spellEnd"/>
          </w:p>
          <w:p w14:paraId="2EAA15F4" w14:textId="77777777" w:rsidR="00587256" w:rsidRDefault="00587256">
            <w:pPr>
              <w:rPr>
                <w:sz w:val="24"/>
                <w:szCs w:val="24"/>
              </w:rPr>
            </w:pPr>
          </w:p>
        </w:tc>
      </w:tr>
      <w:tr w:rsidR="00587256" w14:paraId="17A444CB" w14:textId="77777777" w:rsidTr="00587256">
        <w:trPr>
          <w:trHeight w:val="527"/>
        </w:trPr>
        <w:tc>
          <w:tcPr>
            <w:tcW w:w="8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975B" w14:textId="77777777" w:rsidR="00587256" w:rsidRDefault="005872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SREDA, 26.5. 2021,ustni </w:t>
            </w:r>
            <w:proofErr w:type="spellStart"/>
            <w:r>
              <w:rPr>
                <w:b/>
                <w:sz w:val="28"/>
                <w:szCs w:val="28"/>
              </w:rPr>
              <w:t>izpiti,praktični</w:t>
            </w:r>
            <w:proofErr w:type="spellEnd"/>
            <w:r>
              <w:rPr>
                <w:b/>
                <w:sz w:val="28"/>
                <w:szCs w:val="28"/>
              </w:rPr>
              <w:t xml:space="preserve"> del in zagovori</w:t>
            </w:r>
          </w:p>
        </w:tc>
      </w:tr>
      <w:tr w:rsidR="00587256" w14:paraId="778877A9" w14:textId="77777777" w:rsidTr="004B249F">
        <w:trPr>
          <w:trHeight w:val="3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E535" w14:textId="7284B35F" w:rsidR="00587256" w:rsidRDefault="00920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M5,Catering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E456" w14:textId="47A4D7C9" w:rsidR="00587256" w:rsidRDefault="00920E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Uč.kuharstva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BF64" w14:textId="50B3871F" w:rsidR="00587256" w:rsidRDefault="00920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1473" w14:textId="22179687" w:rsidR="00587256" w:rsidRDefault="00920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 D., Žitnik,Pogorevc</w:t>
            </w:r>
            <w:r w:rsidR="0093538A">
              <w:rPr>
                <w:sz w:val="24"/>
                <w:szCs w:val="24"/>
              </w:rPr>
              <w:t>,rez.:</w:t>
            </w:r>
            <w:proofErr w:type="spellStart"/>
            <w:r w:rsidR="0093538A">
              <w:rPr>
                <w:sz w:val="24"/>
                <w:szCs w:val="24"/>
              </w:rPr>
              <w:t>Brumec</w:t>
            </w:r>
            <w:proofErr w:type="spellEnd"/>
          </w:p>
        </w:tc>
      </w:tr>
      <w:tr w:rsidR="00920ED8" w14:paraId="2278EA45" w14:textId="77777777" w:rsidTr="004B249F">
        <w:trPr>
          <w:trHeight w:val="504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DEFC" w14:textId="1BAA4D65" w:rsidR="00920ED8" w:rsidRDefault="00920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GAS,GOP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573E" w14:textId="57A2E4E2" w:rsidR="00920ED8" w:rsidRDefault="004B24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Uč.rač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C5E" w14:textId="0296D3A3" w:rsidR="00920ED8" w:rsidRDefault="00920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B459" w14:textId="420F36AE" w:rsidR="0002497E" w:rsidRDefault="00920E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Horvat,Žlof</w:t>
            </w:r>
            <w:r w:rsidR="000D64B6">
              <w:rPr>
                <w:sz w:val="24"/>
                <w:szCs w:val="24"/>
              </w:rPr>
              <w:t>,Likavec</w:t>
            </w:r>
            <w:proofErr w:type="spellEnd"/>
            <w:r w:rsidR="000D64B6">
              <w:rPr>
                <w:sz w:val="24"/>
                <w:szCs w:val="24"/>
              </w:rPr>
              <w:t xml:space="preserve">, </w:t>
            </w:r>
            <w:proofErr w:type="spellStart"/>
            <w:r w:rsidR="000D64B6">
              <w:rPr>
                <w:sz w:val="24"/>
                <w:szCs w:val="24"/>
              </w:rPr>
              <w:t>rez.:Matekovič</w:t>
            </w:r>
            <w:proofErr w:type="spellEnd"/>
          </w:p>
          <w:p w14:paraId="34FB29A2" w14:textId="6688288D" w:rsidR="00920ED8" w:rsidRDefault="00920ED8">
            <w:pPr>
              <w:rPr>
                <w:sz w:val="24"/>
                <w:szCs w:val="24"/>
              </w:rPr>
            </w:pPr>
          </w:p>
        </w:tc>
      </w:tr>
      <w:tr w:rsidR="0002497E" w14:paraId="1FA586F6" w14:textId="77777777" w:rsidTr="004B249F">
        <w:trPr>
          <w:trHeight w:val="432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E77A" w14:textId="433F316A" w:rsidR="0002497E" w:rsidRDefault="0002497E" w:rsidP="00024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E5BF" w14:textId="7383A21F" w:rsidR="0002497E" w:rsidRDefault="004B2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B399" w14:textId="72E81F76" w:rsidR="0002497E" w:rsidRDefault="0093538A" w:rsidP="00024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00A" w14:textId="4C071584" w:rsidR="0002497E" w:rsidRDefault="0002497E" w:rsidP="000249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Gonza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</w:p>
        </w:tc>
      </w:tr>
      <w:tr w:rsidR="00920ED8" w14:paraId="4451E0E9" w14:textId="77777777" w:rsidTr="004B249F">
        <w:trPr>
          <w:trHeight w:val="24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AB37" w14:textId="56BCDE74" w:rsidR="00920ED8" w:rsidRDefault="0002497E" w:rsidP="00920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1481" w14:textId="73AF2FA5" w:rsidR="00920ED8" w:rsidRDefault="004B2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  <w:bookmarkStart w:id="0" w:name="_GoBack"/>
            <w:bookmarkEnd w:id="0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6330" w14:textId="2880E609" w:rsidR="00920ED8" w:rsidRDefault="00024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FD6" w14:textId="6421C13F" w:rsidR="00920ED8" w:rsidRDefault="0002497E" w:rsidP="00920E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Ritonja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</w:p>
        </w:tc>
      </w:tr>
      <w:tr w:rsidR="00587256" w14:paraId="21A0ECDE" w14:textId="77777777" w:rsidTr="00587256">
        <w:trPr>
          <w:trHeight w:val="573"/>
        </w:trPr>
        <w:tc>
          <w:tcPr>
            <w:tcW w:w="8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036" w14:textId="77777777" w:rsidR="00587256" w:rsidRDefault="005872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ČETRTEK, 27. 5. 2021, pisni izpiti</w:t>
            </w:r>
          </w:p>
          <w:p w14:paraId="093A6E2A" w14:textId="77777777" w:rsidR="00587256" w:rsidRDefault="00587256">
            <w:pPr>
              <w:rPr>
                <w:sz w:val="24"/>
                <w:szCs w:val="24"/>
              </w:rPr>
            </w:pPr>
          </w:p>
        </w:tc>
      </w:tr>
      <w:tr w:rsidR="00587256" w14:paraId="14EF25E1" w14:textId="77777777" w:rsidTr="004B249F">
        <w:trPr>
          <w:trHeight w:val="39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CF8D" w14:textId="77777777" w:rsidR="00587256" w:rsidRDefault="00587256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11F7" w14:textId="77777777" w:rsidR="00587256" w:rsidRDefault="00587256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FDFB" w14:textId="77777777" w:rsidR="00587256" w:rsidRDefault="00587256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6A70" w14:textId="77777777" w:rsidR="00587256" w:rsidRDefault="00587256">
            <w:pPr>
              <w:rPr>
                <w:sz w:val="24"/>
                <w:szCs w:val="24"/>
              </w:rPr>
            </w:pPr>
          </w:p>
        </w:tc>
      </w:tr>
      <w:tr w:rsidR="00587256" w14:paraId="783C57E6" w14:textId="77777777" w:rsidTr="00587256">
        <w:trPr>
          <w:trHeight w:val="446"/>
        </w:trPr>
        <w:tc>
          <w:tcPr>
            <w:tcW w:w="8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DE63" w14:textId="77777777" w:rsidR="00587256" w:rsidRDefault="005872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ČETRTEK, 27. 5. 2021, ustni izpiti, zagovori in praktični del</w:t>
            </w:r>
          </w:p>
        </w:tc>
      </w:tr>
      <w:tr w:rsidR="00587256" w14:paraId="0E069E81" w14:textId="77777777" w:rsidTr="004B249F">
        <w:trPr>
          <w:trHeight w:val="303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0DE3" w14:textId="54E6987D" w:rsidR="00587256" w:rsidRDefault="00920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M3,M12,M16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96B4" w14:textId="65FEDFAF" w:rsidR="00587256" w:rsidRDefault="00920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Uč.in </w:t>
            </w:r>
            <w:proofErr w:type="spellStart"/>
            <w:r>
              <w:rPr>
                <w:sz w:val="24"/>
                <w:szCs w:val="24"/>
              </w:rPr>
              <w:t>kab.kuharstva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5E0C" w14:textId="409E3291" w:rsidR="00587256" w:rsidRDefault="00920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9FFE" w14:textId="35E1025C" w:rsidR="00587256" w:rsidRDefault="00920E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proofErr w:type="spellEnd"/>
            <w:r>
              <w:rPr>
                <w:sz w:val="24"/>
                <w:szCs w:val="24"/>
              </w:rPr>
              <w:t>, Zorko D.</w:t>
            </w:r>
            <w:r w:rsidR="00FE1530">
              <w:rPr>
                <w:sz w:val="24"/>
                <w:szCs w:val="24"/>
              </w:rPr>
              <w:t xml:space="preserve">, </w:t>
            </w:r>
            <w:proofErr w:type="spellStart"/>
            <w:r w:rsidR="00FE1530">
              <w:rPr>
                <w:sz w:val="24"/>
                <w:szCs w:val="24"/>
              </w:rPr>
              <w:t>Stipanovič,rez</w:t>
            </w:r>
            <w:proofErr w:type="spellEnd"/>
            <w:r w:rsidR="00FE1530">
              <w:rPr>
                <w:sz w:val="24"/>
                <w:szCs w:val="24"/>
              </w:rPr>
              <w:t>.: Zorko N.</w:t>
            </w:r>
          </w:p>
        </w:tc>
      </w:tr>
      <w:tr w:rsidR="00587256" w14:paraId="217C9990" w14:textId="77777777" w:rsidTr="004B249F">
        <w:trPr>
          <w:trHeight w:val="24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7C6D" w14:textId="77777777" w:rsidR="00587256" w:rsidRDefault="00587256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38F8" w14:textId="77777777" w:rsidR="00587256" w:rsidRDefault="00587256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2DA0" w14:textId="77777777" w:rsidR="00587256" w:rsidRDefault="00587256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16C" w14:textId="77777777" w:rsidR="00587256" w:rsidRDefault="00587256">
            <w:pPr>
              <w:rPr>
                <w:sz w:val="24"/>
                <w:szCs w:val="24"/>
              </w:rPr>
            </w:pPr>
          </w:p>
        </w:tc>
      </w:tr>
    </w:tbl>
    <w:p w14:paraId="4FA9B12C" w14:textId="77777777" w:rsidR="00587256" w:rsidRDefault="00587256" w:rsidP="00587256">
      <w:pPr>
        <w:rPr>
          <w:sz w:val="36"/>
          <w:szCs w:val="36"/>
        </w:rPr>
      </w:pPr>
    </w:p>
    <w:p w14:paraId="3BFEC21F" w14:textId="77777777" w:rsidR="00587256" w:rsidRDefault="00587256" w:rsidP="00587256">
      <w:pPr>
        <w:ind w:firstLine="708"/>
        <w:rPr>
          <w:sz w:val="28"/>
          <w:szCs w:val="28"/>
        </w:rPr>
      </w:pPr>
      <w:r>
        <w:rPr>
          <w:sz w:val="28"/>
          <w:szCs w:val="28"/>
        </w:rPr>
        <w:t>Tajnica izpitov:                                                                  Ravnatelj:</w:t>
      </w:r>
    </w:p>
    <w:p w14:paraId="3769F0A2" w14:textId="77777777" w:rsidR="00587256" w:rsidRDefault="00587256" w:rsidP="00587256">
      <w:pPr>
        <w:rPr>
          <w:sz w:val="28"/>
          <w:szCs w:val="28"/>
        </w:rPr>
      </w:pPr>
      <w:r>
        <w:rPr>
          <w:sz w:val="28"/>
          <w:szCs w:val="28"/>
        </w:rPr>
        <w:t xml:space="preserve">        Alenka BRUMEC, prof.                                                    Dušan ERJAVEC</w:t>
      </w:r>
    </w:p>
    <w:p w14:paraId="76415ABA" w14:textId="77777777" w:rsidR="00115A06" w:rsidRDefault="00115A06"/>
    <w:sectPr w:rsidR="00115A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D7527" w14:textId="77777777" w:rsidR="00587256" w:rsidRDefault="00587256" w:rsidP="00587256">
      <w:pPr>
        <w:spacing w:after="0" w:line="240" w:lineRule="auto"/>
      </w:pPr>
      <w:r>
        <w:separator/>
      </w:r>
    </w:p>
  </w:endnote>
  <w:endnote w:type="continuationSeparator" w:id="0">
    <w:p w14:paraId="4B6BB602" w14:textId="77777777" w:rsidR="00587256" w:rsidRDefault="00587256" w:rsidP="005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2E787" w14:textId="77777777" w:rsidR="00587256" w:rsidRDefault="00587256" w:rsidP="00587256">
      <w:pPr>
        <w:spacing w:after="0" w:line="240" w:lineRule="auto"/>
      </w:pPr>
      <w:r>
        <w:separator/>
      </w:r>
    </w:p>
  </w:footnote>
  <w:footnote w:type="continuationSeparator" w:id="0">
    <w:p w14:paraId="7280B52C" w14:textId="77777777" w:rsidR="00587256" w:rsidRDefault="00587256" w:rsidP="005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B12C4" w14:textId="77777777" w:rsidR="00587256" w:rsidRDefault="00587256">
    <w:pPr>
      <w:pStyle w:val="Glava"/>
    </w:pPr>
    <w:r>
      <w:rPr>
        <w:noProof/>
        <w:lang w:eastAsia="sl-SI"/>
      </w:rPr>
      <w:drawing>
        <wp:inline distT="0" distB="0" distL="0" distR="0" wp14:anchorId="79D35FB5" wp14:editId="3D0BAC9F">
          <wp:extent cx="633730" cy="841375"/>
          <wp:effectExtent l="0" t="0" r="0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>Srednja šola za gostinstvo in turizem Maribor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56"/>
    <w:rsid w:val="0002497E"/>
    <w:rsid w:val="000D64B6"/>
    <w:rsid w:val="00115A06"/>
    <w:rsid w:val="004B249F"/>
    <w:rsid w:val="00587256"/>
    <w:rsid w:val="00920ED8"/>
    <w:rsid w:val="0093538A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BC22"/>
  <w15:chartTrackingRefBased/>
  <w15:docId w15:val="{7C3F1361-7A29-4449-8722-E45FE732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7256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7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7256"/>
  </w:style>
  <w:style w:type="paragraph" w:styleId="Noga">
    <w:name w:val="footer"/>
    <w:basedOn w:val="Navaden"/>
    <w:link w:val="NogaZnak"/>
    <w:uiPriority w:val="99"/>
    <w:unhideWhenUsed/>
    <w:rsid w:val="00587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2</cp:revision>
  <dcterms:created xsi:type="dcterms:W3CDTF">2021-05-21T08:32:00Z</dcterms:created>
  <dcterms:modified xsi:type="dcterms:W3CDTF">2021-05-21T08:32:00Z</dcterms:modified>
</cp:coreProperties>
</file>